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63" w:rsidRPr="00B76EED" w:rsidRDefault="008D3563" w:rsidP="00B76EED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6"/>
          <w:szCs w:val="36"/>
          <w:u w:val="single"/>
          <w:lang w:eastAsia="ca-ES"/>
        </w:rPr>
      </w:pPr>
      <w:r w:rsidRPr="00B76EED">
        <w:rPr>
          <w:rFonts w:ascii="Arial" w:eastAsia="Times New Roman" w:hAnsi="Arial" w:cs="Arial"/>
          <w:b/>
          <w:bCs/>
          <w:color w:val="444444"/>
          <w:sz w:val="36"/>
          <w:szCs w:val="36"/>
          <w:u w:val="single"/>
          <w:lang w:eastAsia="ca-ES"/>
        </w:rPr>
        <w:t>BUTLLETÍ</w:t>
      </w:r>
    </w:p>
    <w:p w:rsidR="00B76EED" w:rsidRPr="00B76EED" w:rsidRDefault="00B76EED" w:rsidP="00B76EED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36"/>
          <w:szCs w:val="36"/>
          <w:lang w:eastAsia="ca-ES"/>
        </w:rPr>
      </w:pPr>
      <w:proofErr w:type="spellStart"/>
      <w:r w:rsidRPr="00B76EED">
        <w:rPr>
          <w:rFonts w:ascii="Arial" w:eastAsia="Times New Roman" w:hAnsi="Arial" w:cs="Arial"/>
          <w:b/>
          <w:bCs/>
          <w:color w:val="FF0000"/>
          <w:sz w:val="36"/>
          <w:szCs w:val="36"/>
          <w:lang w:eastAsia="ca-ES"/>
        </w:rPr>
        <w:t>VII</w:t>
      </w:r>
      <w:r w:rsidR="005D3A12">
        <w:rPr>
          <w:rFonts w:ascii="Arial" w:eastAsia="Times New Roman" w:hAnsi="Arial" w:cs="Arial"/>
          <w:b/>
          <w:bCs/>
          <w:color w:val="FF0000"/>
          <w:sz w:val="36"/>
          <w:szCs w:val="36"/>
          <w:lang w:eastAsia="ca-ES"/>
        </w:rPr>
        <w:t>I</w:t>
      </w:r>
      <w:proofErr w:type="spellEnd"/>
      <w:r w:rsidR="005D3A12">
        <w:rPr>
          <w:rFonts w:ascii="Arial" w:eastAsia="Times New Roman" w:hAnsi="Arial" w:cs="Arial"/>
          <w:b/>
          <w:bCs/>
          <w:color w:val="FF0000"/>
          <w:sz w:val="36"/>
          <w:szCs w:val="36"/>
          <w:lang w:eastAsia="ca-ES"/>
        </w:rPr>
        <w:t xml:space="preserve"> Cursa per la Marató TV3</w:t>
      </w:r>
      <w:r w:rsidR="005D3A12">
        <w:rPr>
          <w:rFonts w:ascii="Arial" w:eastAsia="Times New Roman" w:hAnsi="Arial" w:cs="Arial"/>
          <w:b/>
          <w:bCs/>
          <w:color w:val="FF0000"/>
          <w:sz w:val="36"/>
          <w:szCs w:val="36"/>
          <w:lang w:eastAsia="ca-ES"/>
        </w:rPr>
        <w:br/>
      </w:r>
      <w:proofErr w:type="spellStart"/>
      <w:r w:rsidR="005D3A12">
        <w:rPr>
          <w:rFonts w:ascii="Arial" w:eastAsia="Times New Roman" w:hAnsi="Arial" w:cs="Arial"/>
          <w:b/>
          <w:bCs/>
          <w:color w:val="FF0000"/>
          <w:sz w:val="36"/>
          <w:szCs w:val="36"/>
          <w:lang w:eastAsia="ca-ES"/>
        </w:rPr>
        <w:t>XX</w:t>
      </w:r>
      <w:r w:rsidRPr="00B76EED">
        <w:rPr>
          <w:rFonts w:ascii="Arial" w:eastAsia="Times New Roman" w:hAnsi="Arial" w:cs="Arial"/>
          <w:b/>
          <w:bCs/>
          <w:color w:val="FF0000"/>
          <w:sz w:val="36"/>
          <w:szCs w:val="36"/>
          <w:lang w:eastAsia="ca-ES"/>
        </w:rPr>
        <w:t>V</w:t>
      </w:r>
      <w:proofErr w:type="spellEnd"/>
      <w:r w:rsidRPr="00B76EED">
        <w:rPr>
          <w:rFonts w:ascii="Arial" w:eastAsia="Times New Roman" w:hAnsi="Arial" w:cs="Arial"/>
          <w:b/>
          <w:bCs/>
          <w:color w:val="FF0000"/>
          <w:sz w:val="36"/>
          <w:szCs w:val="36"/>
          <w:lang w:eastAsia="ca-ES"/>
        </w:rPr>
        <w:t xml:space="preserve"> Cursa de Sant Cugat del Vallès</w:t>
      </w:r>
    </w:p>
    <w:p w:rsidR="005D3A12" w:rsidRPr="00BF1B87" w:rsidRDefault="003C67DB" w:rsidP="003C67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ca-ES"/>
        </w:rPr>
      </w:pPr>
      <w:r w:rsidRPr="003C67DB">
        <w:rPr>
          <w:rFonts w:ascii="Arial" w:eastAsia="Times New Roman" w:hAnsi="Arial" w:cs="Arial"/>
          <w:color w:val="000000"/>
          <w:sz w:val="18"/>
          <w:szCs w:val="18"/>
          <w:lang w:eastAsia="ca-ES"/>
        </w:rPr>
        <w:t> </w:t>
      </w:r>
      <w:r w:rsidRPr="003C67DB">
        <w:rPr>
          <w:rFonts w:ascii="Arial" w:eastAsia="Times New Roman" w:hAnsi="Arial" w:cs="Arial"/>
          <w:color w:val="FF6600"/>
          <w:sz w:val="36"/>
          <w:szCs w:val="36"/>
          <w:lang w:eastAsia="ca-ES"/>
        </w:rPr>
        <w:t>PROGRAMA</w:t>
      </w:r>
      <w:r w:rsidRPr="003C67DB">
        <w:rPr>
          <w:rFonts w:ascii="Arial" w:eastAsia="Times New Roman" w:hAnsi="Arial" w:cs="Arial"/>
          <w:color w:val="FF6600"/>
          <w:sz w:val="36"/>
          <w:szCs w:val="36"/>
          <w:lang w:eastAsia="ca-ES"/>
        </w:rPr>
        <w:br/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08:00 h. Informació, recollida de dorsals i de targetes llogades.</w:t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br/>
        <w:t>09:00 h. Tancament de la recollida de dorsals i de targetes llogades.</w:t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br/>
        <w:t>0</w:t>
      </w:r>
      <w:r w:rsidR="00BF1B87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9:30 h. Entrega de mapes</w:t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.</w:t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br/>
      </w:r>
      <w:r w:rsidR="00BF1B87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cursa 6 h. Mapa negre.</w:t>
      </w:r>
      <w:r w:rsidR="00BF1B87">
        <w:rPr>
          <w:rFonts w:ascii="Arial" w:eastAsia="Times New Roman" w:hAnsi="Arial" w:cs="Arial"/>
          <w:color w:val="000000"/>
          <w:sz w:val="36"/>
          <w:szCs w:val="36"/>
          <w:lang w:eastAsia="ca-ES"/>
        </w:rPr>
        <w:br/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cursa 3 h.</w:t>
      </w:r>
      <w:r w:rsidR="00BF1B87">
        <w:rPr>
          <w:rFonts w:ascii="Arial" w:eastAsia="Times New Roman" w:hAnsi="Arial" w:cs="Arial"/>
          <w:color w:val="000000"/>
          <w:sz w:val="36"/>
          <w:szCs w:val="36"/>
          <w:lang w:eastAsia="ca-ES"/>
        </w:rPr>
        <w:t xml:space="preserve"> Mapa vermell.</w:t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br/>
      </w:r>
      <w:r w:rsidR="00BF1B87">
        <w:rPr>
          <w:rFonts w:ascii="Arial" w:eastAsia="Times New Roman" w:hAnsi="Arial" w:cs="Arial"/>
          <w:color w:val="000000"/>
          <w:sz w:val="36"/>
          <w:szCs w:val="36"/>
          <w:lang w:eastAsia="ca-ES"/>
        </w:rPr>
        <w:t xml:space="preserve">cursa </w:t>
      </w:r>
      <w:proofErr w:type="spellStart"/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1h</w:t>
      </w:r>
      <w:proofErr w:type="spellEnd"/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.</w:t>
      </w:r>
      <w:r w:rsidR="00BF1B87">
        <w:rPr>
          <w:rFonts w:ascii="Arial" w:eastAsia="Times New Roman" w:hAnsi="Arial" w:cs="Arial"/>
          <w:color w:val="000000"/>
          <w:sz w:val="36"/>
          <w:szCs w:val="36"/>
          <w:lang w:eastAsia="ca-ES"/>
        </w:rPr>
        <w:t xml:space="preserve"> Mapa verd</w:t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br/>
        <w:t xml:space="preserve">10:00 h. Sortida en massa del </w:t>
      </w:r>
      <w:proofErr w:type="spellStart"/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Rogaine</w:t>
      </w:r>
      <w:proofErr w:type="spellEnd"/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.</w:t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br/>
        <w:t xml:space="preserve">10:15 h. A partir d'aquesta hora sortida dels participants de les categories Encintat, Cadires de Rodes, Especials </w:t>
      </w:r>
      <w:proofErr w:type="spellStart"/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Olimpics</w:t>
      </w:r>
      <w:proofErr w:type="spellEnd"/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 xml:space="preserve"> i </w:t>
      </w:r>
      <w:proofErr w:type="spellStart"/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micrOrientació</w:t>
      </w:r>
      <w:proofErr w:type="spellEnd"/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 xml:space="preserve"> amb els amics del </w:t>
      </w:r>
      <w:proofErr w:type="spellStart"/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senglarO</w:t>
      </w:r>
      <w:proofErr w:type="spellEnd"/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. </w:t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br/>
        <w:t>16:00 h. Tancament de l'arribada.</w:t>
      </w:r>
    </w:p>
    <w:p w:rsidR="003C67DB" w:rsidRPr="003C67DB" w:rsidRDefault="003C67DB" w:rsidP="003C67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a-ES"/>
        </w:rPr>
      </w:pPr>
      <w:r w:rsidRPr="003C67DB">
        <w:rPr>
          <w:rFonts w:ascii="Arial" w:eastAsia="Times New Roman" w:hAnsi="Arial" w:cs="Arial"/>
          <w:color w:val="000000"/>
          <w:sz w:val="18"/>
          <w:szCs w:val="18"/>
          <w:lang w:eastAsia="ca-ES"/>
        </w:rPr>
        <w:t> </w:t>
      </w:r>
    </w:p>
    <w:p w:rsidR="003C67DB" w:rsidRPr="003C67DB" w:rsidRDefault="003C67DB" w:rsidP="003C67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a-ES"/>
        </w:rPr>
      </w:pPr>
      <w:r w:rsidRPr="003C67DB">
        <w:rPr>
          <w:rFonts w:ascii="Arial" w:eastAsia="Times New Roman" w:hAnsi="Arial" w:cs="Arial"/>
          <w:color w:val="000000"/>
          <w:sz w:val="18"/>
          <w:szCs w:val="18"/>
          <w:lang w:eastAsia="ca-ES"/>
        </w:rPr>
        <w:t> </w:t>
      </w:r>
      <w:r w:rsidRPr="003C67DB">
        <w:rPr>
          <w:rFonts w:ascii="Arial" w:eastAsia="Times New Roman" w:hAnsi="Arial" w:cs="Arial"/>
          <w:color w:val="FF6600"/>
          <w:sz w:val="36"/>
          <w:szCs w:val="36"/>
          <w:lang w:eastAsia="ca-ES"/>
        </w:rPr>
        <w:t>FORMAT DE LA CURSA </w:t>
      </w:r>
      <w:r w:rsidRPr="003C67DB">
        <w:rPr>
          <w:rFonts w:ascii="Arial" w:eastAsia="Times New Roman" w:hAnsi="Arial" w:cs="Arial"/>
          <w:color w:val="FF6600"/>
          <w:sz w:val="36"/>
          <w:szCs w:val="36"/>
          <w:lang w:eastAsia="ca-ES"/>
        </w:rPr>
        <w:br/>
      </w:r>
      <w:proofErr w:type="spellStart"/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Rogaine</w:t>
      </w:r>
      <w:proofErr w:type="spellEnd"/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 xml:space="preserve"> popular.</w:t>
      </w:r>
    </w:p>
    <w:p w:rsidR="003C67DB" w:rsidRPr="003C67DB" w:rsidRDefault="003C67DB" w:rsidP="003C67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a-ES"/>
        </w:rPr>
      </w:pPr>
      <w:r w:rsidRPr="003C67DB">
        <w:rPr>
          <w:rFonts w:ascii="Arial" w:eastAsia="Times New Roman" w:hAnsi="Arial" w:cs="Arial"/>
          <w:b/>
          <w:bCs/>
          <w:color w:val="000000"/>
          <w:sz w:val="36"/>
          <w:szCs w:val="36"/>
          <w:lang w:eastAsia="ca-ES"/>
        </w:rPr>
        <w:t>Cursa absoluta 6 hores</w:t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: màxim 45 fites i 6 hores,</w:t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br/>
        <w:t>(per corredors experimentats i físicament ben dotats). </w:t>
      </w:r>
    </w:p>
    <w:p w:rsidR="003C67DB" w:rsidRPr="003C67DB" w:rsidRDefault="003C67DB" w:rsidP="003C67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a-ES"/>
        </w:rPr>
      </w:pPr>
      <w:r w:rsidRPr="003C67DB">
        <w:rPr>
          <w:rFonts w:ascii="Arial" w:eastAsia="Times New Roman" w:hAnsi="Arial" w:cs="Arial"/>
          <w:b/>
          <w:bCs/>
          <w:color w:val="000000"/>
          <w:sz w:val="36"/>
          <w:szCs w:val="36"/>
          <w:lang w:eastAsia="ca-ES"/>
        </w:rPr>
        <w:t>Cursa popular 3 hores</w:t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, màxim 20 fites i 3 hores.</w:t>
      </w:r>
    </w:p>
    <w:p w:rsidR="003C67DB" w:rsidRPr="003C67DB" w:rsidRDefault="003C67DB" w:rsidP="003C67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a-ES"/>
        </w:rPr>
      </w:pPr>
      <w:r w:rsidRPr="003C67DB">
        <w:rPr>
          <w:rFonts w:ascii="Arial" w:eastAsia="Times New Roman" w:hAnsi="Arial" w:cs="Arial"/>
          <w:b/>
          <w:bCs/>
          <w:color w:val="000000"/>
          <w:sz w:val="36"/>
          <w:szCs w:val="36"/>
          <w:lang w:eastAsia="ca-ES"/>
        </w:rPr>
        <w:t>Cursa familiar i joves 1 hora</w:t>
      </w:r>
      <w:r w:rsidRPr="003C67DB">
        <w:rPr>
          <w:rFonts w:ascii="Arial" w:eastAsia="Times New Roman" w:hAnsi="Arial" w:cs="Arial"/>
          <w:color w:val="000000"/>
          <w:sz w:val="36"/>
          <w:szCs w:val="36"/>
          <w:lang w:eastAsia="ca-ES"/>
        </w:rPr>
        <w:t>, màxim 15 fites i 1 hora.</w:t>
      </w:r>
    </w:p>
    <w:p w:rsidR="003C67DB" w:rsidRDefault="003C67DB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</w:p>
    <w:p w:rsidR="003C67DB" w:rsidRDefault="003C67DB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</w:p>
    <w:p w:rsidR="00D8668D" w:rsidRPr="00B76EED" w:rsidRDefault="00D8668D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lastRenderedPageBreak/>
        <w:t>PARC NATURAL DE COLLSEROLA</w:t>
      </w:r>
    </w:p>
    <w:p w:rsidR="00D8668D" w:rsidRPr="00B76EED" w:rsidRDefault="00D8668D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-Recordeu que estem en el Parc Natural de Collserola. Cal ser respectuós amb l’entorn. Queda prohibit entrar en la Reserva natural de la Font Groga, marcada en el mapa com a zona prohibida.</w:t>
      </w:r>
    </w:p>
    <w:p w:rsidR="00D8668D" w:rsidRPr="00B76EED" w:rsidRDefault="00D8668D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</w:p>
    <w:p w:rsidR="00D8668D" w:rsidRPr="00B76EED" w:rsidRDefault="00D8668D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lang w:eastAsia="ca-ES"/>
        </w:rPr>
        <w:drawing>
          <wp:inline distT="0" distB="0" distL="0" distR="0">
            <wp:extent cx="5400040" cy="2059940"/>
            <wp:effectExtent l="19050" t="0" r="0" b="0"/>
            <wp:docPr id="3" name="Imatge 2" descr="Autorització 1871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rització 1871 cop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F07" w:rsidRPr="00482F07" w:rsidRDefault="00482F07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ca-ES"/>
        </w:rPr>
      </w:pPr>
      <w:r w:rsidRPr="00482F07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ca-ES"/>
        </w:rPr>
        <w:t>CAL QUE PORTEU IMPERDIBLES PER EL DORSAL</w:t>
      </w:r>
    </w:p>
    <w:p w:rsidR="00482F07" w:rsidRDefault="00482F07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</w:pPr>
    </w:p>
    <w:p w:rsidR="008D3563" w:rsidRPr="00B76EED" w:rsidRDefault="008D3563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  <w:t>Material obligatori</w:t>
      </w:r>
      <w:r w:rsidR="00B76EED"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  <w:t xml:space="preserve"> cursa de 6 hores</w:t>
      </w:r>
    </w:p>
    <w:p w:rsidR="008D3563" w:rsidRPr="00B76EED" w:rsidRDefault="008D3563" w:rsidP="008D35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color w:val="444444"/>
          <w:sz w:val="24"/>
          <w:szCs w:val="24"/>
          <w:u w:val="single"/>
          <w:lang w:eastAsia="ca-ES"/>
        </w:rPr>
        <w:t>Per persona:</w:t>
      </w:r>
    </w:p>
    <w:p w:rsidR="008D3563" w:rsidRPr="00B76EED" w:rsidRDefault="008D3563" w:rsidP="008D3563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>OBLIGATORI CAMES I BRAÇOS COBERTS</w:t>
      </w:r>
    </w:p>
    <w:p w:rsidR="008D3563" w:rsidRPr="00B76EED" w:rsidRDefault="008D3563" w:rsidP="008D3563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 xml:space="preserve">Aigua (mínim </w:t>
      </w:r>
      <w:proofErr w:type="spellStart"/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>1L</w:t>
      </w:r>
      <w:proofErr w:type="spellEnd"/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>)</w:t>
      </w:r>
    </w:p>
    <w:p w:rsidR="008D3563" w:rsidRPr="00B76EED" w:rsidRDefault="008D3563" w:rsidP="008D3563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>Menjar</w:t>
      </w:r>
    </w:p>
    <w:p w:rsidR="008D3563" w:rsidRPr="00B76EED" w:rsidRDefault="008D3563" w:rsidP="008D3563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>Brúixola</w:t>
      </w:r>
    </w:p>
    <w:p w:rsidR="008D3563" w:rsidRPr="00B76EED" w:rsidRDefault="008D3563" w:rsidP="008D35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 xml:space="preserve"> </w:t>
      </w:r>
      <w:r w:rsid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ab/>
      </w: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 xml:space="preserve"> </w:t>
      </w:r>
      <w:r w:rsidRPr="00B76EED">
        <w:rPr>
          <w:rFonts w:ascii="Arial" w:eastAsia="Times New Roman" w:hAnsi="Arial" w:cs="Arial"/>
          <w:color w:val="444444"/>
          <w:sz w:val="24"/>
          <w:szCs w:val="24"/>
          <w:u w:val="single"/>
          <w:lang w:eastAsia="ca-ES"/>
        </w:rPr>
        <w:t>Per equip:</w:t>
      </w:r>
    </w:p>
    <w:p w:rsidR="008D3563" w:rsidRPr="00B76EED" w:rsidRDefault="008D3563" w:rsidP="008D35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>Mòbil </w:t>
      </w:r>
    </w:p>
    <w:p w:rsidR="008D3563" w:rsidRPr="00B76EED" w:rsidRDefault="008D3563" w:rsidP="008D35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</w:p>
    <w:p w:rsidR="00883DCA" w:rsidRPr="00B76EED" w:rsidRDefault="00883DCA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  <w:t>PAS OBLIGATORI CURSA 6 HORES</w:t>
      </w:r>
    </w:p>
    <w:p w:rsidR="00883DCA" w:rsidRPr="00B76EED" w:rsidRDefault="00883DCA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  <w:t>Per travessar la carretera de Barcelona a Cerdanyola que divideix el mapa en dos s’ha de fer per el pont situat al sud del mapa. Esta totalment prohibit travessar o circular per qualsevol carretera.</w:t>
      </w:r>
    </w:p>
    <w:p w:rsidR="00883DCA" w:rsidRPr="00B76EED" w:rsidRDefault="00883DCA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  <w:t xml:space="preserve">Per que quedi constància del compliment d’aquesta norma cal pinçar la fita </w:t>
      </w:r>
      <w:r w:rsidR="00B76EED"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  <w:t>37</w:t>
      </w:r>
      <w:r w:rsidRPr="00B76EED"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  <w:t xml:space="preserve"> situada a l’entrada del pont a l’anada i la fita </w:t>
      </w:r>
      <w:r w:rsidR="00F74494"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  <w:t>38</w:t>
      </w:r>
      <w:r w:rsidRPr="00B76EED"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  <w:t xml:space="preserve"> a la tornada situada també en el pont.</w:t>
      </w:r>
    </w:p>
    <w:p w:rsidR="00883DCA" w:rsidRPr="00B76EED" w:rsidRDefault="00883DCA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  <w:t>El no compliment d’aquesta norma significarà la desqualificació.</w:t>
      </w:r>
    </w:p>
    <w:p w:rsidR="00883DCA" w:rsidRPr="00B76EED" w:rsidRDefault="00883DCA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</w:pPr>
    </w:p>
    <w:p w:rsidR="00F531A5" w:rsidRDefault="00F531A5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  <w:lastRenderedPageBreak/>
        <w:t>Ultima fita</w:t>
      </w:r>
    </w:p>
    <w:p w:rsidR="00F531A5" w:rsidRDefault="00F531A5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  <w:t>La fita 200 s’ha de picar obligatòriament just abans de l’arribada si no sereu desqualificats. Es una qüestió de seguretat</w:t>
      </w:r>
    </w:p>
    <w:p w:rsidR="00F531A5" w:rsidRDefault="00F531A5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</w:pPr>
    </w:p>
    <w:p w:rsidR="008D3563" w:rsidRPr="00B76EED" w:rsidRDefault="008D3563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bCs/>
          <w:color w:val="444444"/>
          <w:sz w:val="24"/>
          <w:szCs w:val="24"/>
          <w:lang w:eastAsia="ca-ES"/>
        </w:rPr>
        <w:t>Penalització per temps</w:t>
      </w:r>
    </w:p>
    <w:p w:rsidR="008D3563" w:rsidRPr="00B76EED" w:rsidRDefault="008D3563" w:rsidP="008D3563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 xml:space="preserve">El temps límit de les curses es </w:t>
      </w:r>
      <w:proofErr w:type="spellStart"/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>6h</w:t>
      </w:r>
      <w:proofErr w:type="spellEnd"/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 xml:space="preserve">, </w:t>
      </w:r>
      <w:proofErr w:type="spellStart"/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>3h</w:t>
      </w:r>
      <w:proofErr w:type="spellEnd"/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 xml:space="preserve"> i </w:t>
      </w:r>
      <w:proofErr w:type="spellStart"/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>1h</w:t>
      </w:r>
      <w:proofErr w:type="spellEnd"/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 xml:space="preserve"> respectivament. Passat aquest temps als equips que arribin a meta se’ls aplicarà la següent penalització en funció del temps transcorregut:</w:t>
      </w:r>
    </w:p>
    <w:p w:rsidR="008D3563" w:rsidRPr="00B76EED" w:rsidRDefault="008D3563" w:rsidP="008D3563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t>Fins  00:04:59 –   5 punts</w:t>
      </w: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br/>
        <w:t>- de 00:05:00 a 00:09:59 – 10 punts</w:t>
      </w: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br/>
        <w:t>- de 00:10:00 a 00:14:59 – 20 punts</w:t>
      </w: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br/>
        <w:t>- de 00:15:00 a 00:19:59 – 30 punts</w:t>
      </w: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br/>
        <w:t>- de 00:20:00 a 00:24:59 – 40 punts</w:t>
      </w: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br/>
        <w:t>- de 00:25:00 a 00:29:59 – 50 punts</w:t>
      </w:r>
      <w:r w:rsidRPr="00B76EED">
        <w:rPr>
          <w:rFonts w:ascii="Arial" w:eastAsia="Times New Roman" w:hAnsi="Arial" w:cs="Arial"/>
          <w:color w:val="444444"/>
          <w:sz w:val="24"/>
          <w:szCs w:val="24"/>
          <w:lang w:eastAsia="ca-ES"/>
        </w:rPr>
        <w:br/>
        <w:t>- més de 00:30:00 – desqualificació.</w:t>
      </w:r>
    </w:p>
    <w:p w:rsidR="001F6368" w:rsidRPr="00B76EED" w:rsidRDefault="001F6368" w:rsidP="008D3563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</w:p>
    <w:p w:rsidR="001F6368" w:rsidRPr="00B76EED" w:rsidRDefault="001F6368" w:rsidP="008D3563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</w:p>
    <w:p w:rsidR="001F6368" w:rsidRPr="00B76EED" w:rsidRDefault="001F6368" w:rsidP="008D3563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a-ES"/>
        </w:rPr>
      </w:pPr>
    </w:p>
    <w:p w:rsidR="001F6368" w:rsidRPr="00B76EED" w:rsidRDefault="002E6FB7" w:rsidP="008D3563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-</w:t>
      </w:r>
      <w:r w:rsidR="001F6368"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 xml:space="preserve">Recordar netejar i comprovar la targeta </w:t>
      </w:r>
      <w:proofErr w:type="spellStart"/>
      <w:r w:rsidR="001F6368"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sportident</w:t>
      </w:r>
      <w:proofErr w:type="spellEnd"/>
      <w:r w:rsidR="001F6368"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.</w:t>
      </w:r>
    </w:p>
    <w:p w:rsidR="003A4E61" w:rsidRPr="00B76EED" w:rsidRDefault="003A4E61" w:rsidP="008D3563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</w:p>
    <w:p w:rsidR="003A4E61" w:rsidRPr="00B76EED" w:rsidRDefault="002E6FB7" w:rsidP="008D3563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-</w:t>
      </w:r>
      <w:r w:rsidR="003A4E61"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Els mapes s’entregaran enrotllats i no es podran obrir fins que l’organització ho faci saber.</w:t>
      </w:r>
    </w:p>
    <w:p w:rsidR="00D8668D" w:rsidRPr="00B76EED" w:rsidRDefault="00D8668D" w:rsidP="008D3563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</w:p>
    <w:p w:rsidR="00D8668D" w:rsidRPr="00B76EED" w:rsidRDefault="00D8668D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 xml:space="preserve">-En la cursa de 6 hores trobareu senyals de prohibició de pas a </w:t>
      </w:r>
      <w:proofErr w:type="spellStart"/>
      <w:r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Can</w:t>
      </w:r>
      <w:proofErr w:type="spellEnd"/>
      <w:r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 xml:space="preserve"> </w:t>
      </w:r>
      <w:proofErr w:type="spellStart"/>
      <w:r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Catà</w:t>
      </w:r>
      <w:proofErr w:type="spellEnd"/>
      <w:r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, tenim el seu permís per passar per la finca.</w:t>
      </w:r>
    </w:p>
    <w:p w:rsidR="00D8668D" w:rsidRPr="00B76EED" w:rsidRDefault="00D8668D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</w:p>
    <w:p w:rsidR="00D8668D" w:rsidRDefault="00D8668D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-Els participants en la cursa de 6 hores trobaran avituallament d’aigua per omplir els seus envasos a la fita</w:t>
      </w:r>
      <w:r w:rsidR="00F74494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 xml:space="preserve"> </w:t>
      </w:r>
      <w:r w:rsidR="00F00B4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8</w:t>
      </w:r>
      <w:r w:rsidR="00F74494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5 la</w:t>
      </w:r>
      <w:r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 xml:space="preserve"> mes allunada de la sortida.</w:t>
      </w:r>
    </w:p>
    <w:p w:rsidR="00C04E24" w:rsidRDefault="00C04E24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</w:p>
    <w:p w:rsidR="00C04E24" w:rsidRDefault="00C04E24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-Per qualsevol emergència en el mapa teniu els telèfons:</w:t>
      </w:r>
    </w:p>
    <w:p w:rsidR="00C04E24" w:rsidRDefault="00C04E24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</w:p>
    <w:p w:rsidR="00C04E24" w:rsidRDefault="00C04E24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Organització 626 59 86 58</w:t>
      </w:r>
    </w:p>
    <w:p w:rsidR="00C04E24" w:rsidRDefault="00C04E24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  <w:proofErr w:type="spellStart"/>
      <w:r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Emergencies</w:t>
      </w:r>
      <w:proofErr w:type="spellEnd"/>
      <w:r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 xml:space="preserve"> 112</w:t>
      </w:r>
    </w:p>
    <w:p w:rsidR="00C04E24" w:rsidRPr="00B76EED" w:rsidRDefault="00C04E24" w:rsidP="00D8668D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</w:p>
    <w:p w:rsidR="00D8668D" w:rsidRPr="00B76EED" w:rsidRDefault="00D8668D" w:rsidP="008D3563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</w:p>
    <w:p w:rsidR="00DD4810" w:rsidRPr="00B76EED" w:rsidRDefault="00DD4810" w:rsidP="008D3563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</w:p>
    <w:p w:rsidR="00DD4810" w:rsidRDefault="00DD4810" w:rsidP="008D3563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  <w:r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 xml:space="preserve">Podeu comprar LA GROSSA DE CAP D’ANY del </w:t>
      </w:r>
      <w:proofErr w:type="spellStart"/>
      <w:r w:rsidRPr="00B76EED"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>senglarO</w:t>
      </w:r>
      <w:proofErr w:type="spellEnd"/>
    </w:p>
    <w:p w:rsidR="002A1C0B" w:rsidRDefault="002A1C0B" w:rsidP="002A1C0B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</w:p>
    <w:p w:rsidR="005D3A12" w:rsidRPr="002A1C0B" w:rsidRDefault="002A1C0B" w:rsidP="002A1C0B">
      <w:pPr>
        <w:pStyle w:val="Pargrafdellista"/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ca-ES"/>
        </w:rPr>
        <w:t xml:space="preserve">Amb l’orientador número      </w:t>
      </w:r>
      <w:r w:rsidRPr="002A1C0B">
        <w:rPr>
          <w:rFonts w:ascii="Arial" w:eastAsia="Times New Roman" w:hAnsi="Arial" w:cs="Arial"/>
          <w:b/>
          <w:color w:val="444444"/>
          <w:sz w:val="48"/>
          <w:szCs w:val="48"/>
          <w:lang w:eastAsia="ca-ES"/>
        </w:rPr>
        <w:t>31 200</w:t>
      </w:r>
    </w:p>
    <w:sectPr w:rsidR="005D3A12" w:rsidRPr="002A1C0B" w:rsidSect="00E43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1C4B"/>
    <w:multiLevelType w:val="multilevel"/>
    <w:tmpl w:val="433A874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>
    <w:nsid w:val="284B030D"/>
    <w:multiLevelType w:val="hybridMultilevel"/>
    <w:tmpl w:val="1ECCF664"/>
    <w:lvl w:ilvl="0" w:tplc="AB8A4338">
      <w:start w:val="409"/>
      <w:numFmt w:val="bullet"/>
      <w:lvlText w:val="-"/>
      <w:lvlJc w:val="left"/>
      <w:pPr>
        <w:ind w:left="720" w:hanging="360"/>
      </w:pPr>
      <w:rPr>
        <w:rFonts w:ascii="inherit" w:eastAsia="Times New Roman" w:hAnsi="inherit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A4898"/>
    <w:multiLevelType w:val="multilevel"/>
    <w:tmpl w:val="43CE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563"/>
    <w:rsid w:val="000B6797"/>
    <w:rsid w:val="000C2122"/>
    <w:rsid w:val="000D4968"/>
    <w:rsid w:val="00187F64"/>
    <w:rsid w:val="001F6368"/>
    <w:rsid w:val="0025760A"/>
    <w:rsid w:val="002A1C0B"/>
    <w:rsid w:val="002E6FB7"/>
    <w:rsid w:val="00334447"/>
    <w:rsid w:val="00357FF4"/>
    <w:rsid w:val="003A4E61"/>
    <w:rsid w:val="003C67DB"/>
    <w:rsid w:val="00450682"/>
    <w:rsid w:val="00456A1C"/>
    <w:rsid w:val="00482F07"/>
    <w:rsid w:val="005378CC"/>
    <w:rsid w:val="005C52A4"/>
    <w:rsid w:val="005D3A12"/>
    <w:rsid w:val="006709E8"/>
    <w:rsid w:val="00883DCA"/>
    <w:rsid w:val="008D3563"/>
    <w:rsid w:val="009616A4"/>
    <w:rsid w:val="00A77FE8"/>
    <w:rsid w:val="00B04E61"/>
    <w:rsid w:val="00B51F14"/>
    <w:rsid w:val="00B76EED"/>
    <w:rsid w:val="00BF1B87"/>
    <w:rsid w:val="00C04E24"/>
    <w:rsid w:val="00CD4868"/>
    <w:rsid w:val="00CD4EC7"/>
    <w:rsid w:val="00D07371"/>
    <w:rsid w:val="00D372F6"/>
    <w:rsid w:val="00D57671"/>
    <w:rsid w:val="00D8668D"/>
    <w:rsid w:val="00DA67DD"/>
    <w:rsid w:val="00DD4810"/>
    <w:rsid w:val="00E434AD"/>
    <w:rsid w:val="00F00B4D"/>
    <w:rsid w:val="00F12834"/>
    <w:rsid w:val="00F531A5"/>
    <w:rsid w:val="00F7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63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D3563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F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F6368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semiHidden/>
    <w:unhideWhenUsed/>
    <w:rsid w:val="003C67DB"/>
    <w:rPr>
      <w:color w:val="0000FF"/>
      <w:u w:val="single"/>
    </w:rPr>
  </w:style>
  <w:style w:type="character" w:customStyle="1" w:styleId="apple-converted-space">
    <w:name w:val="apple-converted-space"/>
    <w:basedOn w:val="Tipusdelletraperdefectedelpargraf"/>
    <w:rsid w:val="003C67DB"/>
  </w:style>
  <w:style w:type="paragraph" w:styleId="NormalWeb">
    <w:name w:val="Normal (Web)"/>
    <w:basedOn w:val="Normal"/>
    <w:uiPriority w:val="99"/>
    <w:semiHidden/>
    <w:unhideWhenUsed/>
    <w:rsid w:val="005D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mfasi">
    <w:name w:val="Emphasis"/>
    <w:basedOn w:val="Tipusdelletraperdefectedelpargraf"/>
    <w:uiPriority w:val="20"/>
    <w:qFormat/>
    <w:rsid w:val="005D3A12"/>
    <w:rPr>
      <w:i/>
      <w:iCs/>
    </w:rPr>
  </w:style>
  <w:style w:type="character" w:styleId="Textennegreta">
    <w:name w:val="Strong"/>
    <w:basedOn w:val="Tipusdelletraperdefectedelpargraf"/>
    <w:uiPriority w:val="22"/>
    <w:qFormat/>
    <w:rsid w:val="005D3A12"/>
    <w:rPr>
      <w:b/>
      <w:bCs/>
    </w:rPr>
  </w:style>
  <w:style w:type="paragraph" w:customStyle="1" w:styleId="default">
    <w:name w:val="default"/>
    <w:basedOn w:val="Normal"/>
    <w:rsid w:val="005D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Ramon</cp:lastModifiedBy>
  <cp:revision>18</cp:revision>
  <dcterms:created xsi:type="dcterms:W3CDTF">2013-12-10T19:50:00Z</dcterms:created>
  <dcterms:modified xsi:type="dcterms:W3CDTF">2014-12-12T11:10:00Z</dcterms:modified>
</cp:coreProperties>
</file>